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F67E6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сентября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F67E6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93</w:t>
      </w:r>
    </w:p>
    <w:p w:rsidR="00605780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605780" w:rsidRPr="00947777" w:rsidRDefault="00605780" w:rsidP="00605780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605780" w:rsidRPr="00947777" w:rsidRDefault="00605780" w:rsidP="00605780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605780" w:rsidRPr="002F2F37" w:rsidRDefault="00605780" w:rsidP="0060578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F67E66">
        <w:rPr>
          <w:rFonts w:ascii="Times New Roman" w:hAnsi="Times New Roman" w:cs="Times New Roman"/>
          <w:sz w:val="24"/>
          <w:szCs w:val="26"/>
        </w:rPr>
        <w:t xml:space="preserve">  кадастровым номером 38:15:090401:3У1 общей площадью 1453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территории, следующий адрес:</w:t>
      </w:r>
    </w:p>
    <w:p w:rsidR="00605780" w:rsidRPr="00500B3D" w:rsidRDefault="00605780" w:rsidP="006057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Евдо</w:t>
      </w:r>
      <w:r>
        <w:rPr>
          <w:rFonts w:ascii="Times New Roman" w:hAnsi="Times New Roman" w:cs="Times New Roman"/>
          <w:sz w:val="24"/>
          <w:szCs w:val="26"/>
        </w:rPr>
        <w:t xml:space="preserve">кимовское, деревня </w:t>
      </w:r>
      <w:r w:rsidR="00F67E66">
        <w:rPr>
          <w:rFonts w:ascii="Times New Roman" w:hAnsi="Times New Roman" w:cs="Times New Roman"/>
          <w:sz w:val="24"/>
          <w:szCs w:val="26"/>
        </w:rPr>
        <w:t>Евдокимова, улица Клубная, земельный участок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ешенного использования земельного участка «Для ведения личного подсобного хозяйства»</w:t>
      </w:r>
    </w:p>
    <w:p w:rsidR="00605780" w:rsidRPr="00434DDD" w:rsidRDefault="00605780" w:rsidP="00605780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</w:t>
      </w:r>
      <w:r>
        <w:rPr>
          <w:rFonts w:ascii="Times New Roman" w:hAnsi="Times New Roman" w:cs="Times New Roman"/>
          <w:sz w:val="24"/>
          <w:szCs w:val="26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Default="00605780" w:rsidP="00605780"/>
    <w:p w:rsidR="00605780" w:rsidRDefault="00605780" w:rsidP="00605780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E"/>
    <w:rsid w:val="004265CD"/>
    <w:rsid w:val="005423B0"/>
    <w:rsid w:val="00605780"/>
    <w:rsid w:val="00DC5D6E"/>
    <w:rsid w:val="00F3677F"/>
    <w:rsid w:val="00F6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2025-09-24T00:33:00Z</cp:lastPrinted>
  <dcterms:created xsi:type="dcterms:W3CDTF">2025-09-19T01:31:00Z</dcterms:created>
  <dcterms:modified xsi:type="dcterms:W3CDTF">2025-09-24T00:38:00Z</dcterms:modified>
</cp:coreProperties>
</file>